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79C98" w14:textId="77777777" w:rsidR="00190304" w:rsidRPr="00E746BF" w:rsidRDefault="00190304" w:rsidP="00190304">
      <w:pPr>
        <w:jc w:val="center"/>
        <w:rPr>
          <w:rFonts w:ascii="Cambria" w:hAnsi="Cambria"/>
          <w:sz w:val="24"/>
          <w:szCs w:val="24"/>
        </w:rPr>
      </w:pPr>
      <w:r w:rsidRPr="00E746BF">
        <w:rPr>
          <w:rFonts w:ascii="Cambria" w:hAnsi="Cambria" w:cs="Times New Roman"/>
          <w:b/>
          <w:sz w:val="24"/>
          <w:szCs w:val="24"/>
        </w:rPr>
        <w:t>Szanowny Rodzicu,</w:t>
      </w:r>
    </w:p>
    <w:p w14:paraId="59BF78BD" w14:textId="77777777" w:rsidR="00190304" w:rsidRPr="00E746BF" w:rsidRDefault="00190304" w:rsidP="00190304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>Minister Edukacji Narodowej przy współpracy z Głównym Inspektorem Sanitarnym wydał rozporządzenie, pozwalające na uruchomienie przedszkola, w celu realizacji</w:t>
      </w:r>
      <w:r>
        <w:rPr>
          <w:rFonts w:ascii="Cambria" w:hAnsi="Cambria" w:cs="Times New Roman"/>
          <w:sz w:val="24"/>
          <w:szCs w:val="24"/>
        </w:rPr>
        <w:t xml:space="preserve"> zajęć</w:t>
      </w:r>
      <w:r w:rsidRPr="00E746BF">
        <w:rPr>
          <w:rFonts w:ascii="Cambria" w:hAnsi="Cambria" w:cs="Times New Roman"/>
          <w:sz w:val="24"/>
          <w:szCs w:val="24"/>
        </w:rPr>
        <w:t>.</w:t>
      </w:r>
    </w:p>
    <w:p w14:paraId="2187DEE0" w14:textId="77777777" w:rsidR="00190304" w:rsidRPr="00E746BF" w:rsidRDefault="00190304" w:rsidP="00190304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>Wytyczne określone przez w/w Organy, mają na celu zapewnienie maksyma</w:t>
      </w:r>
      <w:r>
        <w:rPr>
          <w:rFonts w:ascii="Cambria" w:hAnsi="Cambria" w:cs="Times New Roman"/>
          <w:sz w:val="24"/>
          <w:szCs w:val="24"/>
        </w:rPr>
        <w:t xml:space="preserve">lnego bezpieczeństwa dzieciom. </w:t>
      </w:r>
      <w:r w:rsidRPr="00E746BF">
        <w:rPr>
          <w:rFonts w:ascii="Cambria" w:hAnsi="Cambria" w:cs="Times New Roman"/>
          <w:sz w:val="24"/>
          <w:szCs w:val="24"/>
        </w:rPr>
        <w:t>Ze swojej strony dokładamy wszelkich starań aby dziecko przebywające w przedszkolu nie tylko czuło się bezpiecznie, ale aby oferowane zajęcia zaspokajały jego różnorakie potrzeby.</w:t>
      </w:r>
    </w:p>
    <w:p w14:paraId="747E06A5" w14:textId="77777777" w:rsidR="00190304" w:rsidRPr="00E746BF" w:rsidRDefault="00190304" w:rsidP="00190304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>Biorąc pod uwagę powyższe, uprzejmie prosimy o niezwłoczne informowanie nas o wystąpieniu w miejscu pobytu dziecka sytuacji, w których mogło dojść do zakażenia zarówno dziecka jak i osób przebywających z nim we wspólnym gospodarstwie domowym, wirusem COVID19.</w:t>
      </w:r>
    </w:p>
    <w:p w14:paraId="0D663CF5" w14:textId="0AE07778" w:rsidR="00190304" w:rsidRPr="00E746BF" w:rsidRDefault="00190304" w:rsidP="00190304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>Dla bezpiecznej realizacji zadań przedszkola, niezbędne jest złożenie (poprzez zaznaczenie krzyżykiem w kratce i podpis na ostatniej stronie) poniższych oświadczeń:</w:t>
      </w:r>
    </w:p>
    <w:p w14:paraId="263D4877" w14:textId="77777777" w:rsidR="00190304" w:rsidRPr="00E746BF" w:rsidRDefault="00190304" w:rsidP="00190304">
      <w:pPr>
        <w:jc w:val="center"/>
        <w:rPr>
          <w:rFonts w:ascii="Cambria" w:hAnsi="Cambria" w:cs="Times New Roman"/>
          <w:b/>
          <w:sz w:val="24"/>
          <w:szCs w:val="24"/>
        </w:rPr>
      </w:pPr>
      <w:r w:rsidRPr="00E746BF">
        <w:rPr>
          <w:rFonts w:ascii="Cambria" w:hAnsi="Cambria" w:cs="Times New Roman"/>
          <w:b/>
          <w:sz w:val="24"/>
          <w:szCs w:val="24"/>
        </w:rPr>
        <w:t>OŚWIADCZENIE RODZICA/OPIEKUNA PRAWNEGO DZIECKA</w:t>
      </w:r>
    </w:p>
    <w:p w14:paraId="1811BF52" w14:textId="77777777" w:rsidR="00190304" w:rsidRPr="00E746BF" w:rsidRDefault="00190304" w:rsidP="00190304">
      <w:pPr>
        <w:rPr>
          <w:rFonts w:ascii="Cambria" w:hAnsi="Cambria" w:cs="Times New Roman"/>
          <w:b/>
          <w:bCs/>
          <w:sz w:val="24"/>
          <w:szCs w:val="24"/>
        </w:rPr>
      </w:pPr>
      <w:r w:rsidRPr="00E746BF">
        <w:rPr>
          <w:rFonts w:ascii="Cambria" w:hAnsi="Cambria" w:cs="Times New Roman"/>
          <w:b/>
          <w:bCs/>
          <w:sz w:val="24"/>
          <w:szCs w:val="24"/>
        </w:rPr>
        <w:t>Ja niżej podpisana(y), oświadczam, że:</w:t>
      </w:r>
    </w:p>
    <w:p w14:paraId="7BE56834" w14:textId="77777777" w:rsidR="00190304" w:rsidRDefault="00190304" w:rsidP="00190304">
      <w:pPr>
        <w:tabs>
          <w:tab w:val="left" w:pos="426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□  ubiegam</w:t>
      </w:r>
      <w:r w:rsidRPr="00E746BF">
        <w:rPr>
          <w:rFonts w:ascii="Cambria" w:hAnsi="Cambria" w:cs="Times New Roman"/>
          <w:sz w:val="24"/>
          <w:szCs w:val="24"/>
        </w:rPr>
        <w:t xml:space="preserve"> się o przyjęcie do przedszkola mojego syna/córki  </w:t>
      </w:r>
    </w:p>
    <w:p w14:paraId="2ADB94AB" w14:textId="77777777" w:rsidR="00190304" w:rsidRDefault="00190304" w:rsidP="00190304">
      <w:pPr>
        <w:tabs>
          <w:tab w:val="left" w:pos="426"/>
        </w:tabs>
        <w:jc w:val="both"/>
        <w:rPr>
          <w:rFonts w:ascii="Cambria" w:hAnsi="Cambria" w:cs="Times New Roman"/>
          <w:sz w:val="24"/>
          <w:szCs w:val="24"/>
        </w:rPr>
      </w:pPr>
    </w:p>
    <w:p w14:paraId="44E32EAD" w14:textId="77777777" w:rsidR="00190304" w:rsidRPr="00E746BF" w:rsidRDefault="00190304" w:rsidP="00190304">
      <w:pPr>
        <w:tabs>
          <w:tab w:val="left" w:pos="426"/>
        </w:tabs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>………………………………</w:t>
      </w:r>
      <w:r>
        <w:rPr>
          <w:rFonts w:ascii="Cambria" w:hAnsi="Cambria" w:cs="Times New Roman"/>
          <w:sz w:val="24"/>
          <w:szCs w:val="24"/>
        </w:rPr>
        <w:t>………………………………………………………….</w:t>
      </w:r>
    </w:p>
    <w:p w14:paraId="5A82726C" w14:textId="77777777" w:rsidR="00190304" w:rsidRDefault="00190304" w:rsidP="00190304">
      <w:pPr>
        <w:tabs>
          <w:tab w:val="left" w:pos="426"/>
        </w:tabs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 </w:t>
      </w:r>
    </w:p>
    <w:p w14:paraId="596C6F53" w14:textId="77777777" w:rsidR="00190304" w:rsidRDefault="00190304" w:rsidP="00190304">
      <w:pPr>
        <w:tabs>
          <w:tab w:val="left" w:pos="426"/>
        </w:tabs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legitymującego się numerem PESEL………………….……………….… </w:t>
      </w:r>
    </w:p>
    <w:p w14:paraId="2FF7B80B" w14:textId="589344A0" w:rsidR="00190304" w:rsidRPr="00E746BF" w:rsidRDefault="00190304" w:rsidP="00190304">
      <w:pPr>
        <w:tabs>
          <w:tab w:val="left" w:pos="426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ani moje dziecko ani żaden </w:t>
      </w:r>
      <w:bookmarkStart w:id="0" w:name="_GoBack"/>
      <w:bookmarkEnd w:id="0"/>
      <w:r w:rsidRPr="00E746BF">
        <w:rPr>
          <w:rFonts w:ascii="Cambria" w:hAnsi="Cambria" w:cs="Times New Roman"/>
          <w:sz w:val="24"/>
          <w:szCs w:val="24"/>
        </w:rPr>
        <w:t>z  domowników nie wykazuje oznak choroby, nie jest objęty kwarantanną/nadzorem sanitarnym, nie podlega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E746BF">
        <w:rPr>
          <w:rFonts w:ascii="Cambria" w:hAnsi="Cambria" w:cs="Times New Roman"/>
          <w:sz w:val="24"/>
          <w:szCs w:val="24"/>
        </w:rPr>
        <w:t xml:space="preserve">hospitalizacji z powodu COVID19, ani nie jest mi wiadome aby którakolwiek z </w:t>
      </w:r>
      <w:r>
        <w:rPr>
          <w:rFonts w:ascii="Cambria" w:hAnsi="Cambria" w:cs="Times New Roman"/>
          <w:sz w:val="24"/>
          <w:szCs w:val="24"/>
        </w:rPr>
        <w:t xml:space="preserve">tych osób miała kontakt </w:t>
      </w:r>
      <w:r w:rsidRPr="00E746BF">
        <w:rPr>
          <w:rFonts w:ascii="Cambria" w:hAnsi="Cambria" w:cs="Times New Roman"/>
          <w:sz w:val="24"/>
          <w:szCs w:val="24"/>
        </w:rPr>
        <w:t>z osobą objętą kwarantanną/nadzorem sanitarnym/bądź hospitalizowaną z powodu COVID 19,</w:t>
      </w:r>
    </w:p>
    <w:p w14:paraId="4D5C3F42" w14:textId="77777777" w:rsidR="00190304" w:rsidRPr="00E746BF" w:rsidRDefault="00190304" w:rsidP="00190304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□ zapoznałam/(em) się  z </w:t>
      </w:r>
      <w:r w:rsidRPr="00E746BF">
        <w:rPr>
          <w:rFonts w:ascii="Cambria" w:hAnsi="Cambria" w:cstheme="minorHAnsi"/>
          <w:sz w:val="24"/>
          <w:szCs w:val="24"/>
        </w:rPr>
        <w:t>„</w:t>
      </w:r>
      <w:r w:rsidRPr="00E746BF">
        <w:rPr>
          <w:rFonts w:ascii="Cambria" w:hAnsi="Cambria" w:cstheme="minorHAnsi"/>
          <w:i/>
          <w:sz w:val="24"/>
          <w:szCs w:val="24"/>
        </w:rPr>
        <w:t>Procedurą organizacji pracy, opieki oraz zasad bezp</w:t>
      </w:r>
      <w:r>
        <w:rPr>
          <w:rFonts w:ascii="Cambria" w:hAnsi="Cambria" w:cstheme="minorHAnsi"/>
          <w:i/>
          <w:sz w:val="24"/>
          <w:szCs w:val="24"/>
        </w:rPr>
        <w:t>ieczeństwa na terenie Przedszkola Niepublicznego Tęcza</w:t>
      </w:r>
      <w:r w:rsidRPr="00E746BF">
        <w:rPr>
          <w:rFonts w:ascii="Cambria" w:hAnsi="Cambria" w:cstheme="minorHAnsi"/>
          <w:i/>
          <w:sz w:val="24"/>
          <w:szCs w:val="24"/>
        </w:rPr>
        <w:t xml:space="preserve"> w okresie pandemii COVID-19</w:t>
      </w:r>
      <w:r w:rsidRPr="00E746BF">
        <w:rPr>
          <w:rFonts w:ascii="Cambria" w:hAnsi="Cambria" w:cstheme="minorHAnsi"/>
          <w:sz w:val="24"/>
          <w:szCs w:val="24"/>
        </w:rPr>
        <w:t>” i „</w:t>
      </w:r>
      <w:r w:rsidRPr="00E746BF">
        <w:rPr>
          <w:rFonts w:ascii="Cambria" w:hAnsi="Cambria" w:cstheme="minorHAnsi"/>
          <w:i/>
          <w:sz w:val="24"/>
          <w:szCs w:val="24"/>
        </w:rPr>
        <w:t>Procedurą postępowania w przypadku stwierdzenia podejrzenia zakażenia koronawirusem u pra</w:t>
      </w:r>
      <w:r>
        <w:rPr>
          <w:rFonts w:ascii="Cambria" w:hAnsi="Cambria" w:cstheme="minorHAnsi"/>
          <w:i/>
          <w:sz w:val="24"/>
          <w:szCs w:val="24"/>
        </w:rPr>
        <w:t>cownika lub dziecka w Przedszkolu Niepublicznym Tęcza</w:t>
      </w:r>
      <w:r w:rsidRPr="00E746BF">
        <w:rPr>
          <w:rFonts w:ascii="Cambria" w:hAnsi="Cambria" w:cstheme="minorHAnsi"/>
          <w:i/>
          <w:sz w:val="24"/>
          <w:szCs w:val="24"/>
        </w:rPr>
        <w:t xml:space="preserve"> w okresie pandemii COVID-19</w:t>
      </w:r>
      <w:r w:rsidRPr="00E746BF">
        <w:rPr>
          <w:rFonts w:ascii="Cambria" w:hAnsi="Cambria" w:cs="Times New Roman"/>
          <w:sz w:val="24"/>
          <w:szCs w:val="24"/>
        </w:rPr>
        <w:t>” i zobowiązuję się do jej przestrzegania aż do odwołania,</w:t>
      </w:r>
    </w:p>
    <w:p w14:paraId="66F3A8D5" w14:textId="77777777" w:rsidR="00190304" w:rsidRPr="00E746BF" w:rsidRDefault="00190304" w:rsidP="00190304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>□ zostałam/zostałem poinformowany/a o ryzyku na jakie jest narażone zdrowie mojego dziecka i naszej rodziny tj.:</w:t>
      </w:r>
    </w:p>
    <w:p w14:paraId="2CA0D5C3" w14:textId="77777777" w:rsidR="00190304" w:rsidRPr="00E746BF" w:rsidRDefault="00190304" w:rsidP="00190304">
      <w:pPr>
        <w:pStyle w:val="Akapitzlist"/>
        <w:widowControl/>
        <w:numPr>
          <w:ilvl w:val="0"/>
          <w:numId w:val="1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>mimo wprowadzonych w przedszkolu obostrzeń sanitarnych i wdrożonego reżimu sanitarnego zgodnego z wytycznymi GIS, MZ, MEN zdaję sobie sprawę, że na terenie przedszkola może dojść do zakażenia COVID-19,</w:t>
      </w:r>
    </w:p>
    <w:p w14:paraId="31356046" w14:textId="77777777" w:rsidR="00190304" w:rsidRPr="00E746BF" w:rsidRDefault="00190304" w:rsidP="00190304">
      <w:pPr>
        <w:pStyle w:val="Akapitzlist"/>
        <w:widowControl/>
        <w:numPr>
          <w:ilvl w:val="0"/>
          <w:numId w:val="1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>w sytuacji wystąpienia zakażenia lub jego podejrzenia u dziecka, jego rodziców lub personelu, przedszkole zostaje zamknięte  do odwołania i zdaję sobie sprawę, iż zarówno moja rodzina, jak i najbliższe otoczenie może zostać skierowane na 14-dniowa kwarantannę;</w:t>
      </w:r>
    </w:p>
    <w:p w14:paraId="67BB2D60" w14:textId="77777777" w:rsidR="00190304" w:rsidRPr="00E746BF" w:rsidRDefault="00190304" w:rsidP="00190304">
      <w:pPr>
        <w:pStyle w:val="Akapitzlist"/>
        <w:widowControl/>
        <w:numPr>
          <w:ilvl w:val="0"/>
          <w:numId w:val="1"/>
        </w:numPr>
        <w:contextualSpacing/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lastRenderedPageBreak/>
        <w:t>w przypadku zaobserwowania niepokojących objawów u dziecka lub pracownika przedszkola, osoba ta zostanie natychmiast umieszczona  w przygotowanej izolatce, niezwłocznie zostanie powiadomiony w przypadku dziecka rodzic/opiekun prawny oraz stosowne służby i organy;</w:t>
      </w:r>
    </w:p>
    <w:p w14:paraId="12C8B4D0" w14:textId="77777777" w:rsidR="00190304" w:rsidRPr="00E746BF" w:rsidRDefault="00190304" w:rsidP="00190304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>□ jestem świadoma(y), że pomimo zachowania wszelkich środków i procedur wprowadzonych w przedszkolu, nie można w 100% wykluczyć ryzyka związanego z epidemią, w tym   możliwością zakażenia koronawirusem oraz zachorowaniem na COVID-19 mojego dziecka i akceptuję to,</w:t>
      </w:r>
    </w:p>
    <w:p w14:paraId="38CD497C" w14:textId="50B4523B" w:rsidR="00190304" w:rsidRPr="00E746BF" w:rsidRDefault="00190304" w:rsidP="00190304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>□ nie będę przyprowadzać do przedszkola dziecka przejawiającego oznaki choroby, w tym m.in.</w:t>
      </w:r>
      <w:r>
        <w:rPr>
          <w:rFonts w:ascii="Cambria" w:hAnsi="Cambria" w:cs="Times New Roman"/>
          <w:sz w:val="24"/>
          <w:szCs w:val="24"/>
        </w:rPr>
        <w:t xml:space="preserve">   </w:t>
      </w:r>
      <w:r w:rsidRPr="00E746BF">
        <w:rPr>
          <w:rFonts w:ascii="Cambria" w:hAnsi="Cambria" w:cs="Times New Roman"/>
          <w:sz w:val="24"/>
          <w:szCs w:val="24"/>
        </w:rPr>
        <w:t xml:space="preserve"> podwyższonej temperatury ciała, kataru, kaszlu, duszności, biegunki, wysypki, bólu mięśni, bólu gardła, utraty smaku, węchu i innych,</w:t>
      </w:r>
    </w:p>
    <w:p w14:paraId="3688DD2F" w14:textId="77777777" w:rsidR="00190304" w:rsidRPr="00E746BF" w:rsidRDefault="00190304" w:rsidP="00190304">
      <w:pPr>
        <w:jc w:val="both"/>
        <w:rPr>
          <w:rFonts w:ascii="Cambria" w:hAnsi="Cambria" w:cs="Times New Roman"/>
          <w:sz w:val="24"/>
          <w:szCs w:val="24"/>
        </w:rPr>
      </w:pPr>
      <w:bookmarkStart w:id="1" w:name="_Hlk40788017"/>
      <w:r w:rsidRPr="00E746BF">
        <w:rPr>
          <w:rFonts w:ascii="Cambria" w:hAnsi="Cambria" w:cs="Times New Roman"/>
          <w:sz w:val="24"/>
          <w:szCs w:val="24"/>
        </w:rPr>
        <w:t>□</w:t>
      </w:r>
      <w:bookmarkEnd w:id="1"/>
      <w:r w:rsidRPr="00E746BF">
        <w:rPr>
          <w:rFonts w:ascii="Cambria" w:hAnsi="Cambria" w:cs="Times New Roman"/>
          <w:sz w:val="24"/>
          <w:szCs w:val="24"/>
        </w:rPr>
        <w:t xml:space="preserve"> przyjmuję do wiadomości, że dziecko nie zostanie przyjęte do przedszko</w:t>
      </w:r>
      <w:r>
        <w:rPr>
          <w:rFonts w:ascii="Cambria" w:hAnsi="Cambria" w:cs="Times New Roman"/>
          <w:sz w:val="24"/>
          <w:szCs w:val="24"/>
        </w:rPr>
        <w:t>la, jeżeli jego temperatura,</w:t>
      </w:r>
      <w:r w:rsidRPr="00E746BF">
        <w:rPr>
          <w:rFonts w:ascii="Cambria" w:hAnsi="Cambria" w:cs="Times New Roman"/>
          <w:sz w:val="24"/>
          <w:szCs w:val="24"/>
        </w:rPr>
        <w:t xml:space="preserve"> zmierzona wejściu będzie wyższa od tej określonej w P</w:t>
      </w:r>
      <w:r>
        <w:rPr>
          <w:rFonts w:ascii="Cambria" w:hAnsi="Cambria" w:cs="Times New Roman"/>
          <w:sz w:val="24"/>
          <w:szCs w:val="24"/>
        </w:rPr>
        <w:t>rocedurze</w:t>
      </w:r>
      <w:r w:rsidRPr="00E746BF">
        <w:rPr>
          <w:rFonts w:ascii="Cambria" w:hAnsi="Cambria" w:cs="Times New Roman"/>
          <w:sz w:val="24"/>
          <w:szCs w:val="24"/>
        </w:rPr>
        <w:t xml:space="preserve"> bezpieczeństwa przedszkola,</w:t>
      </w:r>
    </w:p>
    <w:p w14:paraId="3B9A2453" w14:textId="77777777" w:rsidR="00190304" w:rsidRPr="00E746BF" w:rsidRDefault="00190304" w:rsidP="00190304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>□   wyrażam zgodę na każdorazowy pomiar temperatury mojego dziecka przed przyjęciem go do przedszkola,</w:t>
      </w:r>
    </w:p>
    <w:p w14:paraId="23704C3C" w14:textId="77777777" w:rsidR="00190304" w:rsidRPr="00E746BF" w:rsidRDefault="00190304" w:rsidP="00190304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>□ powziąłem informacje, że ze względów bezpieczeństwa nie zostanę wpuszczony</w:t>
      </w:r>
      <w:r>
        <w:rPr>
          <w:rFonts w:ascii="Cambria" w:hAnsi="Cambria" w:cs="Times New Roman"/>
          <w:sz w:val="24"/>
          <w:szCs w:val="24"/>
        </w:rPr>
        <w:t xml:space="preserve"> na teren Przedszkola Niepublicznego Tęcza w Katowicach oraz na plac zabaw </w:t>
      </w:r>
      <w:r w:rsidRPr="00E746BF">
        <w:rPr>
          <w:rFonts w:ascii="Cambria" w:hAnsi="Cambria" w:cs="Times New Roman"/>
          <w:sz w:val="24"/>
          <w:szCs w:val="24"/>
        </w:rPr>
        <w:t xml:space="preserve">przedszkola. 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br/>
      </w:r>
      <w:r w:rsidRPr="00E746BF">
        <w:rPr>
          <w:rFonts w:ascii="Cambria" w:hAnsi="Cambria" w:cs="Times New Roman"/>
          <w:sz w:val="24"/>
          <w:szCs w:val="24"/>
        </w:rPr>
        <w:t>Dziecko będzie odbierane przy wejściu, przez pracownika przedszkola,</w:t>
      </w:r>
    </w:p>
    <w:p w14:paraId="26296999" w14:textId="77777777" w:rsidR="00190304" w:rsidRPr="00E746BF" w:rsidRDefault="00190304" w:rsidP="00190304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□ w przypadku podejrzenia zakażenia lub zachorowania lub podejrzenia u dziecka, </w:t>
      </w:r>
      <w:r>
        <w:rPr>
          <w:rFonts w:ascii="Cambria" w:hAnsi="Cambria" w:cs="Times New Roman"/>
          <w:sz w:val="24"/>
          <w:szCs w:val="24"/>
        </w:rPr>
        <w:t xml:space="preserve">rodzic lub </w:t>
      </w:r>
      <w:r w:rsidRPr="00E746BF">
        <w:rPr>
          <w:rFonts w:ascii="Cambria" w:hAnsi="Cambria" w:cs="Times New Roman"/>
          <w:sz w:val="24"/>
          <w:szCs w:val="24"/>
        </w:rPr>
        <w:t>osoba upoważniona odbierze dziecko z przedszkola bez zbędnej zwłoki,</w:t>
      </w:r>
    </w:p>
    <w:p w14:paraId="1DC4D738" w14:textId="77777777" w:rsidR="00190304" w:rsidRPr="00E746BF" w:rsidRDefault="00190304" w:rsidP="00190304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>□ w nagłych przypadkach szybka komunikacja z rodzicem/opiekunem prawnym jest możliwa pod numerem telefonu:</w:t>
      </w:r>
    </w:p>
    <w:p w14:paraId="23814182" w14:textId="77777777" w:rsidR="00190304" w:rsidRPr="00E746BF" w:rsidRDefault="00190304" w:rsidP="00190304">
      <w:pPr>
        <w:pStyle w:val="Akapitzlist"/>
        <w:jc w:val="both"/>
        <w:rPr>
          <w:rFonts w:ascii="Cambria" w:hAnsi="Cambria" w:cs="Times New Roman"/>
          <w:sz w:val="24"/>
          <w:szCs w:val="24"/>
        </w:rPr>
      </w:pPr>
    </w:p>
    <w:p w14:paraId="30BADA9D" w14:textId="77777777" w:rsidR="00190304" w:rsidRPr="00E746BF" w:rsidRDefault="00190304" w:rsidP="00190304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                                      ______________________________________________________________</w:t>
      </w:r>
    </w:p>
    <w:p w14:paraId="0B619055" w14:textId="77777777" w:rsidR="00190304" w:rsidRDefault="00190304" w:rsidP="00190304">
      <w:pPr>
        <w:pStyle w:val="Akapitzlist"/>
        <w:ind w:left="2136" w:firstLine="696"/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>numer telefonu szybkiej komunikacji</w:t>
      </w:r>
    </w:p>
    <w:p w14:paraId="38EAB172" w14:textId="77777777" w:rsidR="00190304" w:rsidRPr="00E746BF" w:rsidRDefault="00190304" w:rsidP="00190304">
      <w:pPr>
        <w:pStyle w:val="Akapitzlist"/>
        <w:ind w:left="2136" w:firstLine="696"/>
        <w:jc w:val="both"/>
        <w:rPr>
          <w:rFonts w:ascii="Cambria" w:hAnsi="Cambria" w:cs="Times New Roman"/>
          <w:sz w:val="24"/>
          <w:szCs w:val="24"/>
        </w:rPr>
      </w:pPr>
    </w:p>
    <w:p w14:paraId="1EA62E78" w14:textId="77777777" w:rsidR="00190304" w:rsidRPr="00E746BF" w:rsidRDefault="00190304" w:rsidP="00190304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>□ zobowiązuje się do niezwłocznego powiadomienia placówki o każdej zmianie dot. treści powyższych oświadczeń.</w:t>
      </w:r>
    </w:p>
    <w:p w14:paraId="68517314" w14:textId="77777777" w:rsidR="00190304" w:rsidRPr="00E746BF" w:rsidRDefault="00190304" w:rsidP="00190304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>□ Oświadczam, że znane mi są zapisy art. 233 § 1 Kodeksu karnego (Dz. U. 2018 poz. 1600), mówiące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E746BF">
        <w:rPr>
          <w:rFonts w:ascii="Cambria" w:hAnsi="Cambria" w:cs="Times New Roman"/>
          <w:sz w:val="24"/>
          <w:szCs w:val="24"/>
        </w:rPr>
        <w:t>o tym, iż składając zeznanie mające służyć za dowód w postępowaniu sądowym lub innym postępowaniu prowadzonym na podstawie ustawy, zezna nieprawdę lub zataja prawdę, podlega karze pozbawienia wolności od 6 miesięcy do lat 8.</w:t>
      </w:r>
    </w:p>
    <w:p w14:paraId="17B8BD08" w14:textId="77777777" w:rsidR="00190304" w:rsidRPr="00E746BF" w:rsidRDefault="00190304" w:rsidP="00190304">
      <w:pPr>
        <w:pStyle w:val="Akapitzlist"/>
        <w:jc w:val="center"/>
        <w:rPr>
          <w:rFonts w:ascii="Cambria" w:hAnsi="Cambria" w:cs="Times New Roman"/>
          <w:sz w:val="24"/>
          <w:szCs w:val="24"/>
        </w:rPr>
      </w:pPr>
    </w:p>
    <w:p w14:paraId="25388B90" w14:textId="77777777" w:rsidR="00190304" w:rsidRPr="00E746BF" w:rsidRDefault="00190304" w:rsidP="00190304">
      <w:pPr>
        <w:pStyle w:val="Akapitzlist"/>
        <w:jc w:val="center"/>
        <w:rPr>
          <w:rFonts w:ascii="Cambria" w:hAnsi="Cambria" w:cs="Times New Roman"/>
          <w:sz w:val="24"/>
          <w:szCs w:val="24"/>
        </w:rPr>
      </w:pPr>
    </w:p>
    <w:p w14:paraId="054EDADF" w14:textId="77777777" w:rsidR="00190304" w:rsidRPr="00E746BF" w:rsidRDefault="00190304" w:rsidP="00190304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E746BF">
        <w:rPr>
          <w:rFonts w:ascii="Cambria" w:hAnsi="Cambria" w:cs="Times New Roman"/>
          <w:sz w:val="24"/>
          <w:szCs w:val="24"/>
        </w:rPr>
        <w:tab/>
      </w:r>
      <w:r w:rsidRPr="00E746BF">
        <w:rPr>
          <w:rFonts w:ascii="Cambria" w:hAnsi="Cambria" w:cs="Times New Roman"/>
          <w:sz w:val="24"/>
          <w:szCs w:val="24"/>
        </w:rPr>
        <w:tab/>
      </w:r>
      <w:r w:rsidRPr="00E746BF">
        <w:rPr>
          <w:rFonts w:ascii="Cambria" w:hAnsi="Cambria" w:cs="Times New Roman"/>
          <w:sz w:val="24"/>
          <w:szCs w:val="24"/>
        </w:rPr>
        <w:tab/>
      </w:r>
      <w:r w:rsidRPr="00E746BF">
        <w:rPr>
          <w:rFonts w:ascii="Cambria" w:hAnsi="Cambria" w:cs="Times New Roman"/>
          <w:sz w:val="24"/>
          <w:szCs w:val="24"/>
        </w:rPr>
        <w:tab/>
        <w:t xml:space="preserve">    ………………………………………………………                                  ……………………………………………………</w:t>
      </w:r>
    </w:p>
    <w:p w14:paraId="3D2F6265" w14:textId="09E47E91" w:rsidR="00190304" w:rsidRPr="00E746BF" w:rsidRDefault="00190304" w:rsidP="00190304">
      <w:pPr>
        <w:jc w:val="both"/>
        <w:rPr>
          <w:rFonts w:ascii="Cambria" w:hAnsi="Cambria" w:cs="Times New Roman"/>
          <w:sz w:val="24"/>
          <w:szCs w:val="24"/>
        </w:rPr>
      </w:pPr>
      <w:r w:rsidRPr="00E746BF">
        <w:rPr>
          <w:rFonts w:ascii="Cambria" w:hAnsi="Cambria" w:cs="Times New Roman"/>
          <w:sz w:val="24"/>
          <w:szCs w:val="24"/>
        </w:rPr>
        <w:t xml:space="preserve">                          </w:t>
      </w:r>
      <w:r w:rsidRPr="00F43E2C">
        <w:rPr>
          <w:rFonts w:ascii="Cambria" w:hAnsi="Cambria" w:cs="Times New Roman"/>
          <w:sz w:val="20"/>
          <w:szCs w:val="20"/>
        </w:rPr>
        <w:t>Miejscowość, data</w:t>
      </w:r>
      <w:r w:rsidRPr="00E746BF">
        <w:rPr>
          <w:rFonts w:ascii="Cambria" w:hAnsi="Cambria" w:cs="Times New Roman"/>
          <w:sz w:val="24"/>
          <w:szCs w:val="24"/>
        </w:rPr>
        <w:tab/>
        <w:t xml:space="preserve">                              </w:t>
      </w:r>
      <w:r>
        <w:rPr>
          <w:rFonts w:ascii="Cambria" w:hAnsi="Cambria" w:cs="Times New Roman"/>
          <w:sz w:val="24"/>
          <w:szCs w:val="24"/>
        </w:rPr>
        <w:t xml:space="preserve">        </w:t>
      </w:r>
      <w:r>
        <w:rPr>
          <w:rFonts w:ascii="Cambria" w:hAnsi="Cambria" w:cs="Times New Roman"/>
          <w:sz w:val="20"/>
          <w:szCs w:val="20"/>
        </w:rPr>
        <w:t>Podpis rodzica/prawnego opiekuna</w:t>
      </w:r>
      <w:r w:rsidRPr="00E746BF">
        <w:rPr>
          <w:rFonts w:ascii="Cambria" w:hAnsi="Cambria" w:cs="Times New Roman"/>
          <w:sz w:val="24"/>
          <w:szCs w:val="24"/>
        </w:rPr>
        <w:tab/>
      </w:r>
      <w:r w:rsidRPr="00E746BF">
        <w:rPr>
          <w:rFonts w:ascii="Cambria" w:hAnsi="Cambria" w:cs="Times New Roman"/>
          <w:sz w:val="24"/>
          <w:szCs w:val="24"/>
        </w:rPr>
        <w:tab/>
      </w:r>
      <w:r w:rsidRPr="00E746BF">
        <w:rPr>
          <w:rFonts w:ascii="Cambria" w:hAnsi="Cambria" w:cs="Times New Roman"/>
          <w:sz w:val="24"/>
          <w:szCs w:val="24"/>
        </w:rPr>
        <w:tab/>
      </w:r>
      <w:r w:rsidRPr="00E746BF">
        <w:rPr>
          <w:rFonts w:ascii="Cambria" w:hAnsi="Cambria" w:cs="Times New Roman"/>
          <w:sz w:val="24"/>
          <w:szCs w:val="24"/>
        </w:rPr>
        <w:tab/>
      </w:r>
      <w:r w:rsidRPr="00E746BF">
        <w:rPr>
          <w:rFonts w:ascii="Cambria" w:hAnsi="Cambria" w:cs="Times New Roman"/>
          <w:sz w:val="24"/>
          <w:szCs w:val="24"/>
        </w:rPr>
        <w:tab/>
        <w:t xml:space="preserve">    </w:t>
      </w:r>
    </w:p>
    <w:p w14:paraId="5DDE9E2C" w14:textId="77777777" w:rsidR="00190304" w:rsidRPr="00E746BF" w:rsidRDefault="00190304" w:rsidP="00190304">
      <w:pPr>
        <w:rPr>
          <w:rFonts w:ascii="Cambria" w:hAnsi="Cambria" w:cs="Times New Roman"/>
          <w:sz w:val="24"/>
          <w:szCs w:val="24"/>
        </w:rPr>
      </w:pPr>
    </w:p>
    <w:p w14:paraId="4066E3E3" w14:textId="2ED4AE96" w:rsidR="00190304" w:rsidRPr="00E746BF" w:rsidRDefault="00190304" w:rsidP="00190304">
      <w:pPr>
        <w:pStyle w:val="Akapitzlist"/>
        <w:ind w:left="3552" w:firstLine="696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</w:t>
      </w:r>
    </w:p>
    <w:p w14:paraId="46415681" w14:textId="0DE2EABE" w:rsidR="00190304" w:rsidRPr="00F43E2C" w:rsidRDefault="00190304" w:rsidP="00190304">
      <w:pPr>
        <w:pStyle w:val="Akapitzlist"/>
        <w:ind w:left="4260" w:firstLine="696"/>
        <w:rPr>
          <w:rFonts w:ascii="Cambria" w:hAnsi="Cambria" w:cs="Times New Roman"/>
          <w:sz w:val="20"/>
          <w:szCs w:val="20"/>
        </w:rPr>
      </w:pPr>
      <w:r w:rsidRPr="00E746BF">
        <w:rPr>
          <w:rFonts w:ascii="Cambria" w:hAnsi="Cambria" w:cs="Times New Roman"/>
          <w:sz w:val="24"/>
          <w:szCs w:val="24"/>
        </w:rPr>
        <w:t xml:space="preserve">         </w:t>
      </w:r>
      <w:r>
        <w:rPr>
          <w:rFonts w:ascii="Cambria" w:hAnsi="Cambria" w:cs="Times New Roman"/>
          <w:sz w:val="24"/>
          <w:szCs w:val="24"/>
        </w:rPr>
        <w:tab/>
        <w:t xml:space="preserve">   </w:t>
      </w:r>
    </w:p>
    <w:p w14:paraId="53A060F0" w14:textId="77777777" w:rsidR="00190304" w:rsidRPr="00E94F59" w:rsidRDefault="00190304" w:rsidP="001903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3BB5E" w14:textId="77777777" w:rsidR="00190304" w:rsidRPr="00033EF3" w:rsidRDefault="00190304" w:rsidP="00190304">
      <w:pPr>
        <w:rPr>
          <w:rFonts w:ascii="Times New Roman" w:hAnsi="Times New Roman" w:cs="Times New Roman"/>
          <w:sz w:val="24"/>
          <w:szCs w:val="24"/>
        </w:rPr>
      </w:pPr>
      <w:r w:rsidRPr="00033EF3">
        <w:rPr>
          <w:rFonts w:ascii="Times New Roman" w:hAnsi="Times New Roman" w:cs="Times New Roman"/>
          <w:sz w:val="24"/>
          <w:szCs w:val="24"/>
        </w:rPr>
        <w:br w:type="page"/>
      </w:r>
    </w:p>
    <w:p w14:paraId="1EB21ED6" w14:textId="77777777" w:rsidR="007D08C2" w:rsidRPr="007B5C89" w:rsidRDefault="007D08C2">
      <w:pP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</w:p>
    <w:sectPr w:rsidR="007D08C2" w:rsidRPr="007B5C89" w:rsidSect="0004171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A5258" w14:textId="77777777" w:rsidR="00684913" w:rsidRDefault="00684913" w:rsidP="007D08C2">
      <w:pPr>
        <w:spacing w:after="0" w:line="240" w:lineRule="auto"/>
      </w:pPr>
      <w:r>
        <w:separator/>
      </w:r>
    </w:p>
  </w:endnote>
  <w:endnote w:type="continuationSeparator" w:id="0">
    <w:p w14:paraId="08317FD5" w14:textId="77777777" w:rsidR="00684913" w:rsidRDefault="00684913" w:rsidP="007D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1319F" w14:textId="77777777" w:rsidR="00684913" w:rsidRDefault="00684913" w:rsidP="007D08C2">
      <w:pPr>
        <w:spacing w:after="0" w:line="240" w:lineRule="auto"/>
      </w:pPr>
      <w:r>
        <w:separator/>
      </w:r>
    </w:p>
  </w:footnote>
  <w:footnote w:type="continuationSeparator" w:id="0">
    <w:p w14:paraId="50E7CAC2" w14:textId="77777777" w:rsidR="00684913" w:rsidRDefault="00684913" w:rsidP="007D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F7B51"/>
    <w:multiLevelType w:val="hybridMultilevel"/>
    <w:tmpl w:val="6DFCE1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C2"/>
    <w:rsid w:val="0004171F"/>
    <w:rsid w:val="000419FC"/>
    <w:rsid w:val="00042DAC"/>
    <w:rsid w:val="000E1259"/>
    <w:rsid w:val="00147B0B"/>
    <w:rsid w:val="001731C8"/>
    <w:rsid w:val="00190304"/>
    <w:rsid w:val="00325DF5"/>
    <w:rsid w:val="003D047A"/>
    <w:rsid w:val="004528CE"/>
    <w:rsid w:val="00684913"/>
    <w:rsid w:val="006A1E5B"/>
    <w:rsid w:val="006A689C"/>
    <w:rsid w:val="006B3B1F"/>
    <w:rsid w:val="007B30E6"/>
    <w:rsid w:val="007B5C89"/>
    <w:rsid w:val="007D08C2"/>
    <w:rsid w:val="00905884"/>
    <w:rsid w:val="00AB7847"/>
    <w:rsid w:val="00AC7F84"/>
    <w:rsid w:val="00B26BB0"/>
    <w:rsid w:val="00B501C5"/>
    <w:rsid w:val="00C129D3"/>
    <w:rsid w:val="00C82D13"/>
    <w:rsid w:val="00D33C15"/>
    <w:rsid w:val="00D72D59"/>
    <w:rsid w:val="00E7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8072"/>
  <w15:docId w15:val="{1CE81D11-9162-44BF-892B-7DB34EAB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8C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25DF5"/>
    <w:pPr>
      <w:widowControl w:val="0"/>
      <w:spacing w:after="0" w:line="240" w:lineRule="auto"/>
    </w:pPr>
    <w:rPr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325D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Przedszkole Tecza</cp:lastModifiedBy>
  <cp:revision>7</cp:revision>
  <dcterms:created xsi:type="dcterms:W3CDTF">2020-05-19T07:51:00Z</dcterms:created>
  <dcterms:modified xsi:type="dcterms:W3CDTF">2020-08-26T09:52:00Z</dcterms:modified>
</cp:coreProperties>
</file>